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EA5D9" w14:textId="77777777" w:rsidR="002274BA" w:rsidRDefault="00EA1C83">
      <w:pPr>
        <w:spacing w:after="0" w:line="259" w:lineRule="auto"/>
        <w:ind w:left="22" w:firstLine="0"/>
        <w:jc w:val="center"/>
      </w:pPr>
      <w:r>
        <w:rPr>
          <w:b/>
          <w:sz w:val="40"/>
        </w:rPr>
        <w:t>CURRICULUM-VITAE</w:t>
      </w:r>
    </w:p>
    <w:p w14:paraId="672A6659" w14:textId="77777777" w:rsidR="002274BA" w:rsidRDefault="002274BA">
      <w:pPr>
        <w:spacing w:after="0" w:line="259" w:lineRule="auto"/>
        <w:ind w:left="117" w:firstLine="0"/>
        <w:jc w:val="center"/>
      </w:pPr>
    </w:p>
    <w:p w14:paraId="309D59D6" w14:textId="77777777" w:rsidR="002274BA" w:rsidRDefault="00EA1C83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0" w:line="259" w:lineRule="auto"/>
        <w:ind w:left="24" w:right="8"/>
        <w:jc w:val="center"/>
      </w:pPr>
      <w:r>
        <w:rPr>
          <w:b/>
          <w:sz w:val="28"/>
        </w:rPr>
        <w:t>DADOS PESSOAIS</w:t>
      </w:r>
    </w:p>
    <w:p w14:paraId="0445FC89" w14:textId="77777777" w:rsidR="002274BA" w:rsidRDefault="00EA1C83">
      <w:pPr>
        <w:pStyle w:val="Ttulo11"/>
      </w:pPr>
      <w:r>
        <w:t>Fernanda Alves de Souza</w:t>
      </w:r>
    </w:p>
    <w:p w14:paraId="5DAB6C7B" w14:textId="77777777" w:rsidR="002274BA" w:rsidRDefault="002274BA">
      <w:pPr>
        <w:spacing w:after="0" w:line="259" w:lineRule="auto"/>
        <w:ind w:left="0" w:firstLine="0"/>
      </w:pPr>
    </w:p>
    <w:p w14:paraId="7250B0A8" w14:textId="51E9CA1E" w:rsidR="002274BA" w:rsidRDefault="00D15A0A">
      <w:pPr>
        <w:ind w:left="-5"/>
      </w:pPr>
      <w:r>
        <w:t>Av. Eduardo Andreia Matarazzo n. 4635</w:t>
      </w:r>
    </w:p>
    <w:p w14:paraId="1EBC5492" w14:textId="1647EE99" w:rsidR="002274BA" w:rsidRDefault="00D15A0A">
      <w:pPr>
        <w:ind w:left="-5"/>
      </w:pPr>
      <w:r>
        <w:t>Bairro: Valentina Figueiredo</w:t>
      </w:r>
    </w:p>
    <w:p w14:paraId="763A3B94" w14:textId="6C894745" w:rsidR="002274BA" w:rsidRDefault="53A3830D">
      <w:pPr>
        <w:ind w:left="-5"/>
      </w:pPr>
      <w:r>
        <w:t xml:space="preserve">Cidade: </w:t>
      </w:r>
      <w:r w:rsidR="00CD5F76">
        <w:t>Ribeirão Preto-</w:t>
      </w:r>
      <w:r w:rsidR="003B445F">
        <w:t xml:space="preserve"> </w:t>
      </w:r>
      <w:r>
        <w:t>SP</w:t>
      </w:r>
    </w:p>
    <w:p w14:paraId="012DA2BE" w14:textId="16935C8F" w:rsidR="002274BA" w:rsidRDefault="00D15A0A">
      <w:pPr>
        <w:spacing w:after="5" w:line="250" w:lineRule="auto"/>
        <w:ind w:left="-5"/>
      </w:pPr>
      <w:r>
        <w:rPr>
          <w:rFonts w:ascii="Arial" w:eastAsia="Arial" w:hAnsi="Arial" w:cs="Arial"/>
        </w:rPr>
        <w:t xml:space="preserve">Cel: (16) 991666488  </w:t>
      </w:r>
      <w:r w:rsidR="007B4A1C">
        <w:rPr>
          <w:rFonts w:ascii="Arial" w:eastAsia="Arial" w:hAnsi="Arial" w:cs="Arial"/>
        </w:rPr>
        <w:t>Recado 16 99</w:t>
      </w:r>
      <w:r w:rsidR="00CA11FC">
        <w:rPr>
          <w:rFonts w:ascii="Arial" w:eastAsia="Arial" w:hAnsi="Arial" w:cs="Arial"/>
        </w:rPr>
        <w:t>4378406</w:t>
      </w:r>
      <w:r w:rsidR="0072570C">
        <w:rPr>
          <w:rFonts w:ascii="Arial" w:eastAsia="Arial" w:hAnsi="Arial" w:cs="Arial"/>
        </w:rPr>
        <w:t xml:space="preserve"> (Eliana)</w:t>
      </w:r>
    </w:p>
    <w:p w14:paraId="6E9E6F4E" w14:textId="77777777" w:rsidR="002274BA" w:rsidRDefault="00EA1C83">
      <w:pPr>
        <w:ind w:left="-5"/>
      </w:pPr>
      <w:r>
        <w:t>E-mail: nandda_alsouza@hotmail.com</w:t>
      </w:r>
    </w:p>
    <w:p w14:paraId="3B69E01F" w14:textId="77777777" w:rsidR="002274BA" w:rsidRDefault="00EA1C83">
      <w:pPr>
        <w:ind w:left="-5"/>
      </w:pPr>
      <w:r>
        <w:t>Data de Nascimento: 08/05/1979</w:t>
      </w:r>
    </w:p>
    <w:p w14:paraId="2FBCEBA0" w14:textId="5B10D7F2" w:rsidR="002274BA" w:rsidRDefault="714339F7">
      <w:pPr>
        <w:ind w:left="-5"/>
      </w:pPr>
      <w:r>
        <w:t>Estado Civil: Divorciada</w:t>
      </w:r>
    </w:p>
    <w:p w14:paraId="16611974" w14:textId="45D2F619" w:rsidR="002274BA" w:rsidRDefault="00D15A0A">
      <w:pPr>
        <w:ind w:left="-5"/>
      </w:pPr>
      <w:r>
        <w:t xml:space="preserve">CNH: </w:t>
      </w:r>
      <w:r w:rsidR="00EA1C83">
        <w:t>A/B</w:t>
      </w:r>
    </w:p>
    <w:p w14:paraId="02EB378F" w14:textId="77777777" w:rsidR="002274BA" w:rsidRDefault="002274BA">
      <w:pPr>
        <w:spacing w:after="45" w:line="259" w:lineRule="auto"/>
        <w:ind w:left="0" w:firstLine="0"/>
      </w:pPr>
    </w:p>
    <w:p w14:paraId="7FC8459C" w14:textId="77777777" w:rsidR="002274BA" w:rsidRDefault="00EA1C83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0" w:line="259" w:lineRule="auto"/>
        <w:ind w:left="24" w:right="3"/>
        <w:jc w:val="center"/>
      </w:pPr>
      <w:r>
        <w:rPr>
          <w:b/>
          <w:sz w:val="28"/>
        </w:rPr>
        <w:t>GRAU DE ESCOLARIDADE</w:t>
      </w:r>
    </w:p>
    <w:p w14:paraId="6A05A809" w14:textId="77777777" w:rsidR="002274BA" w:rsidRDefault="002274BA">
      <w:pPr>
        <w:spacing w:after="0" w:line="259" w:lineRule="auto"/>
        <w:ind w:left="0" w:firstLine="0"/>
      </w:pPr>
    </w:p>
    <w:p w14:paraId="4F8F38CB" w14:textId="77777777" w:rsidR="002274BA" w:rsidRDefault="00EA1C83">
      <w:pPr>
        <w:ind w:left="-5"/>
      </w:pPr>
      <w:r>
        <w:t>Ensino Médio Completo</w:t>
      </w:r>
    </w:p>
    <w:p w14:paraId="41C8F396" w14:textId="36C8A89F" w:rsidR="002274BA" w:rsidRDefault="002274BA" w:rsidP="714339F7">
      <w:pPr>
        <w:spacing w:after="0" w:line="259" w:lineRule="auto"/>
        <w:ind w:left="0" w:firstLine="0"/>
      </w:pPr>
    </w:p>
    <w:p w14:paraId="31011C33" w14:textId="77777777" w:rsidR="002274BA" w:rsidRDefault="025BADC8" w:rsidP="714339F7">
      <w:pPr>
        <w:pStyle w:val="Ttulo21"/>
        <w:ind w:left="0" w:firstLine="0"/>
      </w:pPr>
      <w:r>
        <w:t>EXPERIÊNCIA PROFISSIONAL</w:t>
      </w:r>
    </w:p>
    <w:p w14:paraId="1B77C38A" w14:textId="21FB314D" w:rsidR="025BADC8" w:rsidRDefault="025BADC8" w:rsidP="025BADC8">
      <w:pPr>
        <w:rPr>
          <w:color w:val="000000" w:themeColor="text1"/>
          <w:szCs w:val="26"/>
        </w:rPr>
      </w:pPr>
    </w:p>
    <w:p w14:paraId="69715838" w14:textId="74C19F1A" w:rsidR="714339F7" w:rsidRDefault="025BADC8" w:rsidP="714339F7">
      <w:r>
        <w:t>Empresa: Condomínio Vitta Vila Virginia I</w:t>
      </w:r>
    </w:p>
    <w:p w14:paraId="4670C31C" w14:textId="262F1B7F" w:rsidR="00BF543B" w:rsidRDefault="025BADC8" w:rsidP="025BADC8">
      <w:pPr>
        <w:rPr>
          <w:color w:val="000000" w:themeColor="text1"/>
          <w:szCs w:val="26"/>
        </w:rPr>
      </w:pPr>
      <w:r w:rsidRPr="025BADC8">
        <w:rPr>
          <w:color w:val="000000" w:themeColor="text1"/>
          <w:szCs w:val="26"/>
        </w:rPr>
        <w:t xml:space="preserve">Cargo: Porteiro </w:t>
      </w:r>
    </w:p>
    <w:p w14:paraId="6D4D522C" w14:textId="167261BA" w:rsidR="00BF543B" w:rsidRDefault="025BADC8" w:rsidP="025BADC8">
      <w:pPr>
        <w:rPr>
          <w:color w:val="000000" w:themeColor="text1"/>
          <w:szCs w:val="26"/>
        </w:rPr>
      </w:pPr>
      <w:r w:rsidRPr="025BADC8">
        <w:rPr>
          <w:color w:val="000000" w:themeColor="text1"/>
          <w:szCs w:val="26"/>
        </w:rPr>
        <w:t xml:space="preserve">Período: </w:t>
      </w:r>
      <w:r w:rsidR="00CA11FC">
        <w:rPr>
          <w:color w:val="000000" w:themeColor="text1"/>
          <w:szCs w:val="26"/>
        </w:rPr>
        <w:t>atuando desde  dez/2020</w:t>
      </w:r>
    </w:p>
    <w:p w14:paraId="6BA91A79" w14:textId="6C6EDB13" w:rsidR="00BF543B" w:rsidRDefault="025BADC8" w:rsidP="025BADC8">
      <w:pPr>
        <w:rPr>
          <w:color w:val="000000" w:themeColor="text1"/>
          <w:szCs w:val="26"/>
        </w:rPr>
      </w:pPr>
      <w:r w:rsidRPr="025BADC8">
        <w:rPr>
          <w:color w:val="000000" w:themeColor="text1"/>
          <w:szCs w:val="26"/>
        </w:rPr>
        <w:t>Principais Atividades: Controle de acesso, cadastro de visitantes e moradores, cadastramento de tags de acesso, recebimento de mercadoria e correspondências, entre outras atribuições da portaria.</w:t>
      </w:r>
    </w:p>
    <w:p w14:paraId="449CAC96" w14:textId="03A80A90" w:rsidR="00BF543B" w:rsidRDefault="00BF543B" w:rsidP="025BADC8">
      <w:pPr>
        <w:rPr>
          <w:color w:val="000000" w:themeColor="text1"/>
          <w:szCs w:val="26"/>
        </w:rPr>
      </w:pPr>
    </w:p>
    <w:p w14:paraId="2B9B7070" w14:textId="5D6F72B4" w:rsidR="00BF543B" w:rsidRDefault="025BADC8" w:rsidP="025BADC8">
      <w:r>
        <w:t>Empresa: Condomínio Place Vendôme</w:t>
      </w:r>
    </w:p>
    <w:p w14:paraId="05354B6A" w14:textId="77777777" w:rsidR="00BF543B" w:rsidRDefault="00BF543B" w:rsidP="00F128D7">
      <w:pPr>
        <w:ind w:left="-5"/>
      </w:pPr>
      <w:r>
        <w:t>Cargo: Porteira</w:t>
      </w:r>
    </w:p>
    <w:p w14:paraId="689AC300" w14:textId="77777777" w:rsidR="00BF543B" w:rsidRDefault="00BF543B" w:rsidP="00F128D7">
      <w:pPr>
        <w:ind w:left="-5"/>
      </w:pPr>
      <w:r>
        <w:t>Período: 1 ano</w:t>
      </w:r>
    </w:p>
    <w:p w14:paraId="0C6E79B2" w14:textId="1D103D40" w:rsidR="714339F7" w:rsidRDefault="00BF543B" w:rsidP="00563A9C">
      <w:pPr>
        <w:ind w:left="-5"/>
      </w:pPr>
      <w:r>
        <w:t>Principais Atividades: Controle de acesso, cadastro de visitantes e moradores, monitoramento, recebimento e entrega de correspondência e mercadoria.</w:t>
      </w:r>
    </w:p>
    <w:p w14:paraId="0D0B940D" w14:textId="6188042F" w:rsidR="000D1DD1" w:rsidRDefault="714339F7" w:rsidP="00563A9C">
      <w:r w:rsidRPr="714339F7">
        <w:t xml:space="preserve"> </w:t>
      </w:r>
    </w:p>
    <w:p w14:paraId="2B617AFD" w14:textId="77777777" w:rsidR="002274BA" w:rsidRDefault="04D6DAC5" w:rsidP="04D6DAC5">
      <w:pPr>
        <w:spacing w:after="5" w:line="250" w:lineRule="auto"/>
        <w:ind w:left="-5"/>
      </w:pPr>
      <w:r w:rsidRPr="04D6DAC5">
        <w:t>Empresa: Associação Parque Residencial Damha IV</w:t>
      </w:r>
    </w:p>
    <w:p w14:paraId="1048D34E" w14:textId="77777777" w:rsidR="002274BA" w:rsidRDefault="04D6DAC5" w:rsidP="04D6DAC5">
      <w:pPr>
        <w:spacing w:after="5" w:line="250" w:lineRule="auto"/>
        <w:ind w:left="-5"/>
      </w:pPr>
      <w:r w:rsidRPr="04D6DAC5">
        <w:t>Cargo: Porteira</w:t>
      </w:r>
    </w:p>
    <w:p w14:paraId="51721FA6" w14:textId="77777777" w:rsidR="00807D7F" w:rsidRDefault="00807D7F" w:rsidP="00807D7F">
      <w:pPr>
        <w:spacing w:after="5" w:line="250" w:lineRule="auto"/>
        <w:ind w:left="-5"/>
      </w:pPr>
      <w:r>
        <w:t>Período: 1 ano e 3 meses</w:t>
      </w:r>
    </w:p>
    <w:p w14:paraId="4AC9EB0D" w14:textId="130A7E38" w:rsidR="00454A23" w:rsidRDefault="04D6DAC5" w:rsidP="04D6DAC5">
      <w:pPr>
        <w:spacing w:after="5" w:line="250" w:lineRule="auto"/>
        <w:ind w:left="-5"/>
      </w:pPr>
      <w:r w:rsidRPr="04D6DAC5">
        <w:t>Principais Atividades: Controle de acesso de visitantes e moradores, identificação e</w:t>
      </w:r>
      <w:r w:rsidR="00807D7F">
        <w:t xml:space="preserve"> </w:t>
      </w:r>
      <w:r w:rsidRPr="04D6DAC5">
        <w:t>encarte de correspondências em malotes.</w:t>
      </w:r>
    </w:p>
    <w:p w14:paraId="0C2F6669" w14:textId="77777777" w:rsidR="006662BA" w:rsidRDefault="006662BA" w:rsidP="006662BA">
      <w:pPr>
        <w:spacing w:after="5" w:line="250" w:lineRule="auto"/>
        <w:ind w:left="0" w:firstLine="0"/>
      </w:pPr>
    </w:p>
    <w:p w14:paraId="7E0762B7" w14:textId="359765F6" w:rsidR="002274BA" w:rsidRDefault="714339F7" w:rsidP="006662BA">
      <w:pPr>
        <w:spacing w:after="5" w:line="250" w:lineRule="auto"/>
        <w:ind w:left="0" w:firstLine="0"/>
      </w:pPr>
      <w:r>
        <w:t>Empresa: GFSegurança Patrimonial “Posto Semae ETE.”</w:t>
      </w:r>
    </w:p>
    <w:p w14:paraId="5FD01056" w14:textId="77777777" w:rsidR="002274BA" w:rsidRDefault="04D6DAC5" w:rsidP="04D6DAC5">
      <w:pPr>
        <w:ind w:left="-5"/>
      </w:pPr>
      <w:r>
        <w:t xml:space="preserve">Cargo: Porteira </w:t>
      </w:r>
    </w:p>
    <w:p w14:paraId="1E55433D" w14:textId="77777777" w:rsidR="00807D7F" w:rsidRDefault="00807D7F" w:rsidP="00807D7F">
      <w:pPr>
        <w:ind w:left="-5"/>
      </w:pPr>
      <w:r>
        <w:t>Período: 2 anos</w:t>
      </w:r>
    </w:p>
    <w:p w14:paraId="6E3B8839" w14:textId="77777777" w:rsidR="00956C86" w:rsidRDefault="04D6DAC5" w:rsidP="00807D7F">
      <w:pPr>
        <w:spacing w:after="5" w:line="250" w:lineRule="auto"/>
        <w:ind w:left="0" w:firstLine="0"/>
      </w:pPr>
      <w:r w:rsidRPr="04D6DAC5">
        <w:t>Principais Atividades: Controle de acesso de veículos e pessoas.</w:t>
      </w:r>
    </w:p>
    <w:p w14:paraId="3656B9AB" w14:textId="77777777" w:rsidR="00956C86" w:rsidRDefault="00956C86" w:rsidP="04D6DAC5">
      <w:pPr>
        <w:ind w:left="-5"/>
      </w:pPr>
    </w:p>
    <w:p w14:paraId="2EA54CF8" w14:textId="1B58228F" w:rsidR="025BADC8" w:rsidRDefault="025BADC8" w:rsidP="025BADC8">
      <w:pPr>
        <w:ind w:left="-5"/>
        <w:rPr>
          <w:color w:val="000000" w:themeColor="text1"/>
          <w:szCs w:val="26"/>
        </w:rPr>
      </w:pPr>
    </w:p>
    <w:p w14:paraId="596CA603" w14:textId="77777777" w:rsidR="002274BA" w:rsidRDefault="04D6DAC5" w:rsidP="04D6DAC5">
      <w:pPr>
        <w:ind w:left="-5"/>
      </w:pPr>
      <w:r>
        <w:t>Empresa: Rally Motors Mitsubishi</w:t>
      </w:r>
    </w:p>
    <w:p w14:paraId="367CA202" w14:textId="77777777" w:rsidR="002274BA" w:rsidRDefault="04D6DAC5" w:rsidP="04D6DAC5">
      <w:pPr>
        <w:ind w:left="-5"/>
      </w:pPr>
      <w:r>
        <w:t xml:space="preserve">Cargo: Recepcionista </w:t>
      </w:r>
    </w:p>
    <w:p w14:paraId="6E009B14" w14:textId="77777777" w:rsidR="00807D7F" w:rsidRDefault="00807D7F" w:rsidP="00807D7F">
      <w:pPr>
        <w:ind w:left="-5"/>
      </w:pPr>
      <w:r>
        <w:t xml:space="preserve">Período: 1 ano </w:t>
      </w:r>
    </w:p>
    <w:p w14:paraId="2011084E" w14:textId="77777777" w:rsidR="002274BA" w:rsidRDefault="04D6DAC5" w:rsidP="00807D7F">
      <w:pPr>
        <w:spacing w:after="5" w:line="250" w:lineRule="auto"/>
        <w:ind w:left="0" w:firstLine="0"/>
      </w:pPr>
      <w:r w:rsidRPr="04D6DAC5">
        <w:t>Principais Atividades: telefonista em PABX Digital, atendimento ao publico</w:t>
      </w:r>
    </w:p>
    <w:p w14:paraId="45FB0818" w14:textId="77777777" w:rsidR="002274BA" w:rsidRDefault="002274BA" w:rsidP="04D6DAC5">
      <w:pPr>
        <w:spacing w:after="0" w:line="259" w:lineRule="auto"/>
        <w:ind w:left="0" w:firstLine="0"/>
      </w:pPr>
    </w:p>
    <w:p w14:paraId="4719FA93" w14:textId="77777777" w:rsidR="002274BA" w:rsidRDefault="04D6DAC5" w:rsidP="04D6DAC5">
      <w:pPr>
        <w:ind w:left="-5"/>
      </w:pPr>
      <w:r>
        <w:t>Empresa: Imobiliária Rossi</w:t>
      </w:r>
    </w:p>
    <w:p w14:paraId="126717F0" w14:textId="77777777" w:rsidR="002274BA" w:rsidRDefault="04D6DAC5" w:rsidP="04D6DAC5">
      <w:pPr>
        <w:ind w:left="-5"/>
      </w:pPr>
      <w:r>
        <w:t xml:space="preserve">Cargo: Recepcionista/ Secretária </w:t>
      </w:r>
    </w:p>
    <w:p w14:paraId="55687B6C" w14:textId="77777777" w:rsidR="00807D7F" w:rsidRDefault="00807D7F" w:rsidP="04D6DAC5">
      <w:pPr>
        <w:ind w:left="-5"/>
      </w:pPr>
      <w:r>
        <w:t xml:space="preserve">Período: 1ano e 10 meses </w:t>
      </w:r>
    </w:p>
    <w:p w14:paraId="7AE7E220" w14:textId="244242FA" w:rsidR="00AA13A3" w:rsidRDefault="04D6DAC5">
      <w:pPr>
        <w:ind w:left="-5"/>
      </w:pPr>
      <w:r>
        <w:t>Principais Atividades: telefonista, atendimento a clientes, agenda, contas a pagar, pagamentos, rotinas de escritórios...</w:t>
      </w:r>
    </w:p>
    <w:p w14:paraId="65E91997" w14:textId="3A879A69" w:rsidR="00AA13A3" w:rsidRDefault="00AA13A3">
      <w:pPr>
        <w:ind w:left="-5"/>
      </w:pPr>
    </w:p>
    <w:p w14:paraId="7F3B7ED7" w14:textId="77777777" w:rsidR="00AA13A3" w:rsidRDefault="00AA13A3">
      <w:pPr>
        <w:ind w:left="-5"/>
      </w:pPr>
    </w:p>
    <w:p w14:paraId="11CCAFFF" w14:textId="77777777" w:rsidR="002274BA" w:rsidRDefault="00EA1C83">
      <w:pPr>
        <w:pStyle w:val="Ttulo21"/>
        <w:ind w:left="24" w:right="2"/>
      </w:pPr>
      <w:r>
        <w:t>CURSOS EXTRAS</w:t>
      </w:r>
    </w:p>
    <w:p w14:paraId="4B99056E" w14:textId="77777777" w:rsidR="002274BA" w:rsidRDefault="002274BA">
      <w:pPr>
        <w:spacing w:after="0" w:line="259" w:lineRule="auto"/>
        <w:ind w:left="0" w:firstLine="0"/>
      </w:pPr>
    </w:p>
    <w:p w14:paraId="0D6D20B5" w14:textId="77777777" w:rsidR="002274BA" w:rsidRDefault="00EA1C83">
      <w:pPr>
        <w:ind w:left="-5"/>
      </w:pPr>
      <w:r>
        <w:t>Assistente Administrativo SENAI/IEFA – Conclusão 12.2011</w:t>
      </w:r>
    </w:p>
    <w:p w14:paraId="74717565" w14:textId="77777777" w:rsidR="002274BA" w:rsidRDefault="00EA1C83">
      <w:pPr>
        <w:ind w:left="-5"/>
      </w:pPr>
      <w:r>
        <w:t>Informática Básica SENAI/IEFA – Conclusão 12.2011</w:t>
      </w:r>
    </w:p>
    <w:p w14:paraId="45241486" w14:textId="77777777" w:rsidR="002274BA" w:rsidRDefault="04D6DAC5">
      <w:pPr>
        <w:ind w:left="-5"/>
      </w:pPr>
      <w:r>
        <w:t xml:space="preserve">Telefonista / Recepcionista / Secretariado - Sue-Ellen Cursos </w:t>
      </w:r>
    </w:p>
    <w:p w14:paraId="1299C43A" w14:textId="77777777" w:rsidR="002274BA" w:rsidRDefault="002274BA">
      <w:pPr>
        <w:spacing w:after="0" w:line="259" w:lineRule="auto"/>
        <w:ind w:left="0" w:firstLine="0"/>
      </w:pPr>
    </w:p>
    <w:p w14:paraId="4DDBEF00" w14:textId="77777777" w:rsidR="002274BA" w:rsidRDefault="002274BA">
      <w:pPr>
        <w:spacing w:after="0" w:line="259" w:lineRule="auto"/>
        <w:ind w:left="0" w:firstLine="0"/>
      </w:pPr>
    </w:p>
    <w:p w14:paraId="3461D779" w14:textId="77777777" w:rsidR="002274BA" w:rsidRDefault="002274BA">
      <w:pPr>
        <w:spacing w:after="45" w:line="259" w:lineRule="auto"/>
        <w:ind w:left="0" w:firstLine="0"/>
      </w:pPr>
    </w:p>
    <w:p w14:paraId="3537A40F" w14:textId="77777777" w:rsidR="002274BA" w:rsidRDefault="00EA1C83">
      <w:pPr>
        <w:pStyle w:val="Ttulo21"/>
        <w:ind w:left="24" w:right="3"/>
      </w:pPr>
      <w:r>
        <w:t xml:space="preserve">OBJETIVO PROFISSIONAL     </w:t>
      </w:r>
    </w:p>
    <w:p w14:paraId="3CF2D8B6" w14:textId="77777777" w:rsidR="002274BA" w:rsidRDefault="002274BA">
      <w:pPr>
        <w:spacing w:after="0" w:line="259" w:lineRule="auto"/>
        <w:ind w:left="0" w:firstLine="0"/>
      </w:pPr>
    </w:p>
    <w:p w14:paraId="2A6D5D7C" w14:textId="77777777" w:rsidR="002274BA" w:rsidRDefault="00EA1C83">
      <w:pPr>
        <w:ind w:left="-5"/>
      </w:pPr>
      <w:r>
        <w:t>Venho através deste obter uma oportunidade de trabalho onde eu possa desempenhar da melhor maneira possível as tarefas a mim designadas, a fim de contribuir com meu crescimento profissional e com a empresa perante o mercado de trabalho.</w:t>
      </w:r>
    </w:p>
    <w:p w14:paraId="0FB78278" w14:textId="77777777" w:rsidR="002274BA" w:rsidRDefault="002274BA">
      <w:pPr>
        <w:spacing w:after="0" w:line="259" w:lineRule="auto"/>
        <w:ind w:left="711" w:firstLine="0"/>
      </w:pPr>
    </w:p>
    <w:sectPr w:rsidR="002274BA" w:rsidSect="002274BA">
      <w:pgSz w:w="12240" w:h="15840"/>
      <w:pgMar w:top="569" w:right="1712" w:bottom="52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4D6DAC5"/>
    <w:rsid w:val="000A2001"/>
    <w:rsid w:val="000D1DD1"/>
    <w:rsid w:val="001E2495"/>
    <w:rsid w:val="002274BA"/>
    <w:rsid w:val="0024161A"/>
    <w:rsid w:val="003B445F"/>
    <w:rsid w:val="004013ED"/>
    <w:rsid w:val="0041499C"/>
    <w:rsid w:val="00454A23"/>
    <w:rsid w:val="004625D2"/>
    <w:rsid w:val="004B3C95"/>
    <w:rsid w:val="00563A9C"/>
    <w:rsid w:val="006662BA"/>
    <w:rsid w:val="006E5236"/>
    <w:rsid w:val="0072570C"/>
    <w:rsid w:val="007B4A1C"/>
    <w:rsid w:val="00807D7F"/>
    <w:rsid w:val="00956C86"/>
    <w:rsid w:val="00AA13A3"/>
    <w:rsid w:val="00AD06C1"/>
    <w:rsid w:val="00BF543B"/>
    <w:rsid w:val="00CA11FC"/>
    <w:rsid w:val="00CD5F76"/>
    <w:rsid w:val="00D15A0A"/>
    <w:rsid w:val="00E9687D"/>
    <w:rsid w:val="00EA1C83"/>
    <w:rsid w:val="00ED5A7D"/>
    <w:rsid w:val="025BADC8"/>
    <w:rsid w:val="04D6DAC5"/>
    <w:rsid w:val="53A3830D"/>
    <w:rsid w:val="71433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7D01E"/>
  <w15:docId w15:val="{22ED8639-3FBD-4A38-A084-148A7340A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4BA"/>
    <w:pPr>
      <w:spacing w:after="13" w:line="249" w:lineRule="auto"/>
      <w:ind w:left="10" w:hanging="10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21">
    <w:name w:val="Título 21"/>
    <w:next w:val="Normal"/>
    <w:link w:val="Heading2Char"/>
    <w:uiPriority w:val="9"/>
    <w:unhideWhenUsed/>
    <w:qFormat/>
    <w:rsid w:val="002274BA"/>
    <w:pPr>
      <w:keepNext/>
      <w:keepLines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after="0" w:line="259" w:lineRule="auto"/>
      <w:ind w:left="1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2Char">
    <w:name w:val="Heading 2 Char"/>
    <w:link w:val="Ttulo21"/>
    <w:rsid w:val="002274BA"/>
    <w:rPr>
      <w:rFonts w:ascii="Times New Roman" w:eastAsia="Times New Roman" w:hAnsi="Times New Roman" w:cs="Times New Roman"/>
      <w:b/>
      <w:color w:val="000000"/>
      <w:sz w:val="28"/>
    </w:rPr>
  </w:style>
  <w:style w:type="paragraph" w:customStyle="1" w:styleId="Ttulo11">
    <w:name w:val="Título 11"/>
    <w:next w:val="Normal"/>
    <w:link w:val="Heading1Char"/>
    <w:uiPriority w:val="9"/>
    <w:unhideWhenUsed/>
    <w:qFormat/>
    <w:rsid w:val="002274BA"/>
    <w:pPr>
      <w:keepNext/>
      <w:keepLines/>
      <w:spacing w:after="0" w:line="259" w:lineRule="auto"/>
      <w:ind w:left="2"/>
      <w:jc w:val="center"/>
      <w:outlineLvl w:val="0"/>
    </w:pPr>
    <w:rPr>
      <w:rFonts w:ascii="Times New Roman" w:eastAsia="Times New Roman" w:hAnsi="Times New Roman" w:cs="Times New Roman"/>
      <w:b/>
      <w:i/>
      <w:color w:val="000000"/>
      <w:sz w:val="48"/>
    </w:rPr>
  </w:style>
  <w:style w:type="character" w:customStyle="1" w:styleId="Heading1Char">
    <w:name w:val="Heading 1 Char"/>
    <w:link w:val="Ttulo11"/>
    <w:rsid w:val="002274BA"/>
    <w:rPr>
      <w:rFonts w:ascii="Times New Roman" w:eastAsia="Times New Roman" w:hAnsi="Times New Roman" w:cs="Times New Roman"/>
      <w:b/>
      <w:i/>
      <w:color w:val="000000"/>
      <w:sz w:val="4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3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3C95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321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</dc:creator>
  <cp:lastModifiedBy>Eliana Alves de Sousa</cp:lastModifiedBy>
  <cp:revision>4</cp:revision>
  <cp:lastPrinted>2017-05-19T16:14:00Z</cp:lastPrinted>
  <dcterms:created xsi:type="dcterms:W3CDTF">2020-11-24T18:09:00Z</dcterms:created>
  <dcterms:modified xsi:type="dcterms:W3CDTF">2023-10-06T21:48:00Z</dcterms:modified>
</cp:coreProperties>
</file>